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E459" w14:textId="77777777" w:rsidR="008D411D" w:rsidRDefault="00D51D1A" w:rsidP="00237F29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6C175E99" wp14:editId="579508FE">
            <wp:simplePos x="0" y="0"/>
            <wp:positionH relativeFrom="column">
              <wp:posOffset>5189220</wp:posOffset>
            </wp:positionH>
            <wp:positionV relativeFrom="paragraph">
              <wp:posOffset>-25383</wp:posOffset>
            </wp:positionV>
            <wp:extent cx="1143000" cy="8781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B86EA65" wp14:editId="51DACA4E">
            <wp:simplePos x="0" y="0"/>
            <wp:positionH relativeFrom="column">
              <wp:posOffset>-525780</wp:posOffset>
            </wp:positionH>
            <wp:positionV relativeFrom="paragraph">
              <wp:posOffset>7620</wp:posOffset>
            </wp:positionV>
            <wp:extent cx="1362075" cy="1069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29" w:rsidRPr="008D411D">
        <w:rPr>
          <w:rFonts w:ascii="Book Antiqua" w:hAnsi="Book Antiqua" w:cs="Arial"/>
          <w:b/>
        </w:rPr>
        <w:t xml:space="preserve">SOCIETY </w:t>
      </w:r>
      <w:r w:rsidR="009B5523">
        <w:rPr>
          <w:rFonts w:ascii="Book Antiqua" w:hAnsi="Book Antiqua" w:cs="Arial"/>
          <w:b/>
        </w:rPr>
        <w:t>FOR</w:t>
      </w:r>
      <w:r w:rsidR="00237F29" w:rsidRPr="008D411D">
        <w:rPr>
          <w:rFonts w:ascii="Book Antiqua" w:hAnsi="Book Antiqua" w:cs="Arial"/>
          <w:b/>
        </w:rPr>
        <w:t xml:space="preserve"> HUMAN</w:t>
      </w:r>
      <w:r w:rsidR="008D411D">
        <w:rPr>
          <w:rFonts w:ascii="Book Antiqua" w:hAnsi="Book Antiqua" w:cs="Arial"/>
          <w:b/>
        </w:rPr>
        <w:t xml:space="preserve"> </w:t>
      </w:r>
      <w:r w:rsidR="00237F29" w:rsidRPr="008D411D">
        <w:rPr>
          <w:rFonts w:ascii="Book Antiqua" w:hAnsi="Book Antiqua" w:cs="Arial"/>
          <w:b/>
        </w:rPr>
        <w:t>RESOURCE MAN</w:t>
      </w:r>
      <w:r w:rsidR="009B5523">
        <w:rPr>
          <w:rFonts w:ascii="Book Antiqua" w:hAnsi="Book Antiqua" w:cs="Arial"/>
          <w:b/>
        </w:rPr>
        <w:t>A</w:t>
      </w:r>
      <w:r w:rsidR="00237F29" w:rsidRPr="008D411D">
        <w:rPr>
          <w:rFonts w:ascii="Book Antiqua" w:hAnsi="Book Antiqua" w:cs="Arial"/>
          <w:b/>
        </w:rPr>
        <w:t>G</w:t>
      </w:r>
      <w:r w:rsidR="009B5523">
        <w:rPr>
          <w:rFonts w:ascii="Book Antiqua" w:hAnsi="Book Antiqua" w:cs="Arial"/>
          <w:b/>
        </w:rPr>
        <w:t>E</w:t>
      </w:r>
      <w:r w:rsidR="00237F29" w:rsidRPr="008D411D">
        <w:rPr>
          <w:rFonts w:ascii="Book Antiqua" w:hAnsi="Book Antiqua" w:cs="Arial"/>
          <w:b/>
        </w:rPr>
        <w:t xml:space="preserve">MENT </w:t>
      </w:r>
    </w:p>
    <w:p w14:paraId="437516AE" w14:textId="77777777" w:rsidR="00237F29" w:rsidRPr="008D411D" w:rsidRDefault="008D411D" w:rsidP="00237F29">
      <w:pPr>
        <w:jc w:val="center"/>
        <w:rPr>
          <w:rFonts w:ascii="Book Antiqua" w:hAnsi="Book Antiqua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b/>
            </w:rPr>
            <w:t>MONTGOMERY</w:t>
          </w:r>
        </w:smartTag>
      </w:smartTag>
      <w:r>
        <w:rPr>
          <w:rFonts w:ascii="Book Antiqua" w:hAnsi="Book Antiqua" w:cs="Arial"/>
          <w:b/>
        </w:rPr>
        <w:t xml:space="preserve"> CHAPTER</w:t>
      </w:r>
      <w:r w:rsidR="00237F29" w:rsidRPr="008D411D">
        <w:rPr>
          <w:rFonts w:ascii="Book Antiqua" w:hAnsi="Book Antiqua" w:cs="Arial"/>
          <w:b/>
        </w:rPr>
        <w:t xml:space="preserve"> </w:t>
      </w:r>
    </w:p>
    <w:p w14:paraId="7DF3DDB6" w14:textId="77777777" w:rsidR="00237F29" w:rsidRPr="008D411D" w:rsidRDefault="00237F29" w:rsidP="00237F29">
      <w:pPr>
        <w:jc w:val="center"/>
        <w:rPr>
          <w:rFonts w:ascii="Book Antiqua" w:hAnsi="Book Antiqua" w:cs="Arial"/>
          <w:b/>
        </w:rPr>
      </w:pPr>
      <w:r w:rsidRPr="008D411D">
        <w:rPr>
          <w:rFonts w:ascii="Book Antiqua" w:hAnsi="Book Antiqua" w:cs="Arial"/>
          <w:b/>
        </w:rPr>
        <w:t>POST OFFICE BOX 231056</w:t>
      </w:r>
    </w:p>
    <w:p w14:paraId="0F8D7A6B" w14:textId="77777777" w:rsidR="00237F29" w:rsidRPr="008D411D" w:rsidRDefault="00237F29" w:rsidP="00237F29">
      <w:pPr>
        <w:jc w:val="center"/>
        <w:rPr>
          <w:rFonts w:ascii="Book Antiqua" w:hAnsi="Book Antiqua" w:cs="Arial"/>
          <w:b/>
        </w:rPr>
      </w:pPr>
      <w:smartTag w:uri="urn:schemas-microsoft-com:office:smarttags" w:element="place">
        <w:smartTag w:uri="urn:schemas-microsoft-com:office:smarttags" w:element="City">
          <w:r w:rsidRPr="008D411D">
            <w:rPr>
              <w:rFonts w:ascii="Book Antiqua" w:hAnsi="Book Antiqua" w:cs="Arial"/>
              <w:b/>
            </w:rPr>
            <w:t>MONTGOMERY</w:t>
          </w:r>
        </w:smartTag>
        <w:r w:rsidRPr="008D411D">
          <w:rPr>
            <w:rFonts w:ascii="Book Antiqua" w:hAnsi="Book Antiqua" w:cs="Arial"/>
            <w:b/>
          </w:rPr>
          <w:t xml:space="preserve">, </w:t>
        </w:r>
        <w:smartTag w:uri="urn:schemas-microsoft-com:office:smarttags" w:element="State">
          <w:r w:rsidRPr="008D411D">
            <w:rPr>
              <w:rFonts w:ascii="Book Antiqua" w:hAnsi="Book Antiqua" w:cs="Arial"/>
              <w:b/>
            </w:rPr>
            <w:t>AL</w:t>
          </w:r>
        </w:smartTag>
        <w:r w:rsidRPr="008D411D">
          <w:rPr>
            <w:rFonts w:ascii="Book Antiqua" w:hAnsi="Book Antiqua" w:cs="Arial"/>
            <w:b/>
          </w:rPr>
          <w:t xml:space="preserve">  </w:t>
        </w:r>
        <w:smartTag w:uri="urn:schemas-microsoft-com:office:smarttags" w:element="PostalCode">
          <w:r w:rsidRPr="008D411D">
            <w:rPr>
              <w:rFonts w:ascii="Book Antiqua" w:hAnsi="Book Antiqua" w:cs="Arial"/>
              <w:b/>
            </w:rPr>
            <w:t>36123-1056</w:t>
          </w:r>
        </w:smartTag>
      </w:smartTag>
    </w:p>
    <w:p w14:paraId="419E128B" w14:textId="77777777" w:rsidR="00237F29" w:rsidRPr="008D411D" w:rsidRDefault="006D1D2D" w:rsidP="00237F29">
      <w:pPr>
        <w:jc w:val="center"/>
        <w:rPr>
          <w:rFonts w:ascii="Book Antiqua" w:hAnsi="Book Antiqua" w:cs="Arial"/>
          <w:b/>
        </w:rPr>
      </w:pPr>
      <w:hyperlink r:id="rId6" w:history="1">
        <w:r w:rsidR="009B7DDF" w:rsidRPr="00D32749">
          <w:rPr>
            <w:rStyle w:val="Hyperlink"/>
            <w:rFonts w:ascii="Book Antiqua" w:hAnsi="Book Antiqua" w:cs="Arial"/>
            <w:b/>
          </w:rPr>
          <w:t>http://shrmmontgomery.shrm.org</w:t>
        </w:r>
      </w:hyperlink>
      <w:r w:rsidR="009B7DDF">
        <w:rPr>
          <w:rFonts w:ascii="Book Antiqua" w:hAnsi="Book Antiqua" w:cs="Arial"/>
          <w:b/>
        </w:rPr>
        <w:t xml:space="preserve"> </w:t>
      </w:r>
    </w:p>
    <w:p w14:paraId="683A36C2" w14:textId="77777777" w:rsidR="00631C0F" w:rsidRDefault="00631C0F"/>
    <w:p w14:paraId="1C53AFA2" w14:textId="77777777" w:rsidR="000B3311" w:rsidRDefault="000B3311" w:rsidP="00631C0F">
      <w:pPr>
        <w:jc w:val="center"/>
        <w:outlineLvl w:val="0"/>
        <w:rPr>
          <w:b/>
          <w:sz w:val="32"/>
          <w:szCs w:val="32"/>
        </w:rPr>
      </w:pPr>
    </w:p>
    <w:p w14:paraId="518596B1" w14:textId="77777777" w:rsidR="00631C0F" w:rsidRPr="008C520B" w:rsidRDefault="008C520B" w:rsidP="00631C0F">
      <w:pPr>
        <w:jc w:val="center"/>
        <w:outlineLvl w:val="0"/>
        <w:rPr>
          <w:b/>
          <w:sz w:val="32"/>
          <w:szCs w:val="32"/>
        </w:rPr>
      </w:pPr>
      <w:r w:rsidRPr="008C520B">
        <w:rPr>
          <w:b/>
          <w:sz w:val="32"/>
          <w:szCs w:val="32"/>
        </w:rPr>
        <w:t>INVOICE</w:t>
      </w:r>
    </w:p>
    <w:p w14:paraId="0CF2F106" w14:textId="77777777" w:rsidR="00631C0F" w:rsidRDefault="00631C0F" w:rsidP="00631C0F">
      <w:pPr>
        <w:jc w:val="center"/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3150"/>
        <w:gridCol w:w="2880"/>
      </w:tblGrid>
      <w:tr w:rsidR="00631C0F" w:rsidRPr="005B3304" w14:paraId="052920B0" w14:textId="77777777" w:rsidTr="005B3304"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F153C29" w14:textId="77777777" w:rsidR="00DE4428" w:rsidRPr="000F2EE9" w:rsidRDefault="00387121" w:rsidP="00FA77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&lt;Type name here&gt;</w:t>
            </w:r>
          </w:p>
        </w:tc>
        <w:tc>
          <w:tcPr>
            <w:tcW w:w="31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B1C796" w14:textId="77777777" w:rsidR="00631C0F" w:rsidRPr="005B3304" w:rsidRDefault="00631C0F" w:rsidP="005B3304">
            <w:pPr>
              <w:spacing w:line="120" w:lineRule="exact"/>
              <w:rPr>
                <w:b/>
              </w:rPr>
            </w:pPr>
          </w:p>
          <w:p w14:paraId="5B42A566" w14:textId="77777777" w:rsidR="00631C0F" w:rsidRPr="005B3304" w:rsidRDefault="00631C0F" w:rsidP="005B3304">
            <w:pPr>
              <w:spacing w:after="58"/>
              <w:jc w:val="right"/>
              <w:rPr>
                <w:b/>
              </w:rPr>
            </w:pPr>
            <w:r w:rsidRPr="005B3304">
              <w:rPr>
                <w:b/>
              </w:rPr>
              <w:t>Date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6D02714" w14:textId="77777777" w:rsidR="00631C0F" w:rsidRPr="005B3304" w:rsidRDefault="00631C0F" w:rsidP="005B3304">
            <w:pPr>
              <w:spacing w:line="120" w:lineRule="exact"/>
              <w:rPr>
                <w:b/>
              </w:rPr>
            </w:pPr>
          </w:p>
          <w:p w14:paraId="1A77E8C2" w14:textId="77777777" w:rsidR="00631C0F" w:rsidRPr="000F2EE9" w:rsidRDefault="00387121" w:rsidP="00F54ACD">
            <w:pPr>
              <w:spacing w:after="5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&lt;Type Date&gt;</w:t>
            </w:r>
          </w:p>
        </w:tc>
      </w:tr>
      <w:tr w:rsidR="00631C0F" w:rsidRPr="005B3304" w14:paraId="180143C8" w14:textId="77777777" w:rsidTr="000B3311">
        <w:trPr>
          <w:trHeight w:val="171"/>
        </w:trPr>
        <w:tc>
          <w:tcPr>
            <w:tcW w:w="47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7BAFC" w14:textId="77777777" w:rsidR="00631C0F" w:rsidRDefault="00631C0F" w:rsidP="005B3304">
            <w:pPr>
              <w:spacing w:after="58"/>
              <w:rPr>
                <w:b/>
              </w:rPr>
            </w:pPr>
          </w:p>
          <w:p w14:paraId="102D0E1F" w14:textId="77777777" w:rsidR="000B3311" w:rsidRDefault="000B3311" w:rsidP="005B3304">
            <w:pPr>
              <w:spacing w:after="58"/>
              <w:rPr>
                <w:b/>
              </w:rPr>
            </w:pPr>
          </w:p>
          <w:p w14:paraId="2B83740F" w14:textId="77777777" w:rsidR="000B3311" w:rsidRPr="005B3304" w:rsidRDefault="000B3311" w:rsidP="005B3304">
            <w:pPr>
              <w:spacing w:after="58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083126" w14:textId="77777777" w:rsidR="00631C0F" w:rsidRPr="005B3304" w:rsidRDefault="00631C0F" w:rsidP="005B3304">
            <w:pPr>
              <w:spacing w:line="120" w:lineRule="exact"/>
              <w:rPr>
                <w:b/>
              </w:rPr>
            </w:pPr>
          </w:p>
          <w:p w14:paraId="6E526681" w14:textId="77777777" w:rsidR="000B3311" w:rsidRDefault="000B3311" w:rsidP="005B3304">
            <w:pPr>
              <w:spacing w:after="58"/>
              <w:jc w:val="right"/>
              <w:rPr>
                <w:b/>
              </w:rPr>
            </w:pPr>
          </w:p>
          <w:p w14:paraId="6A334BB0" w14:textId="77777777" w:rsidR="000B3311" w:rsidRDefault="000B3311" w:rsidP="005B3304">
            <w:pPr>
              <w:spacing w:after="58"/>
              <w:jc w:val="right"/>
              <w:rPr>
                <w:b/>
              </w:rPr>
            </w:pPr>
          </w:p>
          <w:p w14:paraId="4CEB7D46" w14:textId="37B1D8C1" w:rsidR="00631C0F" w:rsidRPr="005B3304" w:rsidRDefault="00631C0F" w:rsidP="005B3304">
            <w:pPr>
              <w:spacing w:after="58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131B436" w14:textId="77777777" w:rsidR="00631C0F" w:rsidRPr="005B3304" w:rsidRDefault="00631C0F" w:rsidP="005B3304">
            <w:pPr>
              <w:spacing w:line="120" w:lineRule="exact"/>
              <w:rPr>
                <w:b/>
              </w:rPr>
            </w:pPr>
          </w:p>
          <w:p w14:paraId="6ADB1D8F" w14:textId="77777777" w:rsidR="000B3311" w:rsidRDefault="000B3311" w:rsidP="000F2EE9">
            <w:pPr>
              <w:spacing w:after="58"/>
              <w:rPr>
                <w:b/>
              </w:rPr>
            </w:pPr>
          </w:p>
          <w:p w14:paraId="7309DBA7" w14:textId="77777777" w:rsidR="000B3311" w:rsidRDefault="000B3311" w:rsidP="000F2EE9">
            <w:pPr>
              <w:spacing w:after="58"/>
              <w:rPr>
                <w:b/>
              </w:rPr>
            </w:pPr>
          </w:p>
          <w:p w14:paraId="5C3C7FD7" w14:textId="3CD5327D" w:rsidR="00631C0F" w:rsidRPr="005B3304" w:rsidRDefault="00631C0F" w:rsidP="000F2EE9">
            <w:pPr>
              <w:spacing w:after="58"/>
              <w:rPr>
                <w:b/>
              </w:rPr>
            </w:pPr>
          </w:p>
        </w:tc>
      </w:tr>
    </w:tbl>
    <w:p w14:paraId="03921FFC" w14:textId="77777777" w:rsidR="00631C0F" w:rsidRDefault="00631C0F" w:rsidP="00631C0F">
      <w:pPr>
        <w:jc w:val="right"/>
      </w:pPr>
    </w:p>
    <w:p w14:paraId="17E1AF3C" w14:textId="77777777" w:rsidR="00631C0F" w:rsidRDefault="00631C0F" w:rsidP="00631C0F">
      <w:pPr>
        <w:jc w:val="right"/>
      </w:pPr>
    </w:p>
    <w:tbl>
      <w:tblPr>
        <w:tblW w:w="837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5130"/>
        <w:gridCol w:w="1890"/>
      </w:tblGrid>
      <w:tr w:rsidR="000B3311" w14:paraId="380B050C" w14:textId="77777777" w:rsidTr="000B3311">
        <w:trPr>
          <w:trHeight w:hRule="exact" w:val="377"/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480C5C79" w14:textId="77777777" w:rsidR="000B3311" w:rsidRDefault="000B3311" w:rsidP="005B3304">
            <w:pPr>
              <w:spacing w:line="120" w:lineRule="exact"/>
            </w:pPr>
          </w:p>
          <w:p w14:paraId="1D447955" w14:textId="77777777" w:rsidR="000B3311" w:rsidRDefault="000B3311" w:rsidP="005B3304">
            <w:pPr>
              <w:spacing w:after="5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 GOLFERSGO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66EF7084" w14:textId="77777777" w:rsidR="000B3311" w:rsidRDefault="000B3311" w:rsidP="005B3304">
            <w:pPr>
              <w:spacing w:line="120" w:lineRule="exact"/>
              <w:rPr>
                <w:b/>
                <w:color w:val="FFFFFF"/>
              </w:rPr>
            </w:pPr>
          </w:p>
          <w:p w14:paraId="0ABC7277" w14:textId="77777777" w:rsidR="000B3311" w:rsidRDefault="000B3311" w:rsidP="005B3304">
            <w:pPr>
              <w:spacing w:after="58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Description of Payment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7A7FF207" w14:textId="77777777" w:rsidR="000B3311" w:rsidRDefault="000B3311" w:rsidP="005B3304">
            <w:pPr>
              <w:spacing w:line="120" w:lineRule="exact"/>
              <w:rPr>
                <w:b/>
                <w:color w:val="FFFFFF"/>
                <w:sz w:val="22"/>
              </w:rPr>
            </w:pPr>
          </w:p>
          <w:p w14:paraId="1974FC98" w14:textId="77777777" w:rsidR="000B3311" w:rsidRDefault="000B3311" w:rsidP="005B3304">
            <w:pPr>
              <w:spacing w:after="58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Amount</w:t>
            </w:r>
          </w:p>
        </w:tc>
      </w:tr>
      <w:tr w:rsidR="000B3311" w14:paraId="3161BF7A" w14:textId="77777777" w:rsidTr="000B3311">
        <w:trPr>
          <w:trHeight w:val="2035"/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6F2F" w14:textId="77777777" w:rsidR="000B3311" w:rsidRPr="00F54ACD" w:rsidRDefault="000B3311" w:rsidP="00387121">
            <w:pPr>
              <w:spacing w:line="120" w:lineRule="exact"/>
              <w:jc w:val="center"/>
              <w:rPr>
                <w:color w:val="FFFFFF"/>
                <w:sz w:val="22"/>
              </w:rPr>
            </w:pPr>
          </w:p>
          <w:p w14:paraId="1E73E20D" w14:textId="77777777" w:rsidR="000B3311" w:rsidRPr="00F54ACD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5EB3DF98" w14:textId="77777777" w:rsidR="000B3311" w:rsidRPr="00F54ACD" w:rsidRDefault="000B3311" w:rsidP="003871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</w:t>
            </w:r>
          </w:p>
          <w:p w14:paraId="3595A003" w14:textId="77777777" w:rsidR="000B3311" w:rsidRPr="00F54ACD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48286C1B" w14:textId="77777777" w:rsidR="000B3311" w:rsidRPr="00F54ACD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5A592BFB" w14:textId="77777777" w:rsidR="00197217" w:rsidRPr="00F54ACD" w:rsidRDefault="00197217" w:rsidP="001972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</w:t>
            </w:r>
          </w:p>
          <w:p w14:paraId="51C8198E" w14:textId="3F5BF93C" w:rsidR="000B3311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46755361" w14:textId="77777777" w:rsidR="00197217" w:rsidRDefault="00197217" w:rsidP="00387121">
            <w:pPr>
              <w:jc w:val="center"/>
              <w:rPr>
                <w:color w:val="000000"/>
                <w:sz w:val="22"/>
              </w:rPr>
            </w:pPr>
          </w:p>
          <w:p w14:paraId="441FEA4B" w14:textId="77777777" w:rsidR="00197217" w:rsidRDefault="00197217" w:rsidP="00387121">
            <w:pPr>
              <w:jc w:val="center"/>
              <w:rPr>
                <w:color w:val="000000"/>
                <w:sz w:val="22"/>
              </w:rPr>
            </w:pPr>
          </w:p>
          <w:p w14:paraId="1FF3DA05" w14:textId="1834FECE" w:rsidR="000B3311" w:rsidRPr="00F54ACD" w:rsidRDefault="000B3311" w:rsidP="003871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</w:t>
            </w:r>
          </w:p>
          <w:p w14:paraId="68FFBDF1" w14:textId="77777777" w:rsidR="000B3311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3626B55F" w14:textId="77777777" w:rsidR="000B3311" w:rsidRDefault="000B3311" w:rsidP="00387121">
            <w:pPr>
              <w:jc w:val="center"/>
              <w:rPr>
                <w:color w:val="000000"/>
                <w:sz w:val="22"/>
              </w:rPr>
            </w:pPr>
          </w:p>
          <w:p w14:paraId="4C7E6A4F" w14:textId="77777777" w:rsidR="00197217" w:rsidRPr="00F54ACD" w:rsidRDefault="00197217" w:rsidP="001972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</w:t>
            </w:r>
          </w:p>
          <w:p w14:paraId="74B90F62" w14:textId="77777777" w:rsidR="000B3311" w:rsidRPr="00F54ACD" w:rsidRDefault="000B3311" w:rsidP="00387121">
            <w:pPr>
              <w:spacing w:after="58"/>
              <w:jc w:val="center"/>
              <w:rPr>
                <w:color w:val="000000"/>
                <w:sz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01D42" w14:textId="77777777" w:rsidR="000B3311" w:rsidRPr="00F54ACD" w:rsidRDefault="000B3311" w:rsidP="005B3304">
            <w:pPr>
              <w:spacing w:line="120" w:lineRule="exact"/>
              <w:rPr>
                <w:color w:val="000000"/>
                <w:sz w:val="22"/>
              </w:rPr>
            </w:pPr>
          </w:p>
          <w:p w14:paraId="66F67804" w14:textId="77777777" w:rsidR="000B3311" w:rsidRDefault="000B3311" w:rsidP="00387121">
            <w:pPr>
              <w:rPr>
                <w:color w:val="000000"/>
                <w:sz w:val="22"/>
              </w:rPr>
            </w:pPr>
          </w:p>
          <w:p w14:paraId="18671ACE" w14:textId="77777777" w:rsidR="000B3311" w:rsidRDefault="000B3311" w:rsidP="00387121">
            <w:pPr>
              <w:rPr>
                <w:color w:val="000000"/>
                <w:sz w:val="22"/>
              </w:rPr>
            </w:pPr>
            <w:r w:rsidRPr="00F54ACD">
              <w:rPr>
                <w:color w:val="000000"/>
                <w:sz w:val="22"/>
              </w:rPr>
              <w:t xml:space="preserve">Membership Dues </w:t>
            </w:r>
            <w:r>
              <w:rPr>
                <w:color w:val="000000"/>
                <w:sz w:val="22"/>
              </w:rPr>
              <w:t>- All-Inclusive</w:t>
            </w:r>
          </w:p>
          <w:p w14:paraId="467C1326" w14:textId="5BAFB7DE" w:rsidR="000B3311" w:rsidRDefault="000B3311" w:rsidP="003871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National </w:t>
            </w:r>
            <w:r w:rsidRPr="00F54ACD">
              <w:rPr>
                <w:color w:val="000000"/>
                <w:sz w:val="22"/>
              </w:rPr>
              <w:t>SHRM Member Rate</w:t>
            </w:r>
          </w:p>
          <w:p w14:paraId="7F2DA7A5" w14:textId="77777777" w:rsidR="00197217" w:rsidRDefault="00197217" w:rsidP="00387121">
            <w:pPr>
              <w:rPr>
                <w:color w:val="000000"/>
                <w:sz w:val="22"/>
              </w:rPr>
            </w:pPr>
          </w:p>
          <w:p w14:paraId="5E9DBADE" w14:textId="77777777" w:rsidR="00197217" w:rsidRDefault="00197217" w:rsidP="001972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Half Year Membership Dues- All-Inclusive</w:t>
            </w:r>
          </w:p>
          <w:p w14:paraId="20F76921" w14:textId="7A8D424A" w:rsidR="000B3311" w:rsidRDefault="00197217" w:rsidP="001972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National </w:t>
            </w:r>
            <w:r w:rsidRPr="00F54ACD">
              <w:rPr>
                <w:color w:val="000000"/>
                <w:sz w:val="22"/>
              </w:rPr>
              <w:t>SHRM Member Rate</w:t>
            </w:r>
            <w:r>
              <w:rPr>
                <w:color w:val="000000"/>
                <w:sz w:val="22"/>
              </w:rPr>
              <w:t xml:space="preserve"> </w:t>
            </w:r>
            <w:r w:rsidRPr="006D1D2D">
              <w:rPr>
                <w:color w:val="000000"/>
                <w:sz w:val="20"/>
                <w:szCs w:val="20"/>
              </w:rPr>
              <w:t>(July-December only)</w:t>
            </w:r>
          </w:p>
          <w:p w14:paraId="4E88E609" w14:textId="77777777" w:rsidR="000B3311" w:rsidRDefault="000B3311" w:rsidP="00387121">
            <w:pPr>
              <w:rPr>
                <w:color w:val="000000"/>
                <w:sz w:val="22"/>
              </w:rPr>
            </w:pPr>
          </w:p>
          <w:p w14:paraId="55868210" w14:textId="77777777" w:rsidR="00197217" w:rsidRDefault="00197217" w:rsidP="00387121">
            <w:pPr>
              <w:rPr>
                <w:color w:val="000000"/>
                <w:sz w:val="22"/>
              </w:rPr>
            </w:pPr>
          </w:p>
          <w:p w14:paraId="74EDD94F" w14:textId="29F9217D" w:rsidR="000B3311" w:rsidRDefault="000B3311" w:rsidP="00387121">
            <w:pPr>
              <w:rPr>
                <w:color w:val="000000"/>
                <w:sz w:val="22"/>
              </w:rPr>
            </w:pPr>
            <w:r w:rsidRPr="00F54ACD">
              <w:rPr>
                <w:color w:val="000000"/>
                <w:sz w:val="22"/>
              </w:rPr>
              <w:t xml:space="preserve">Membership Dues </w:t>
            </w:r>
            <w:r>
              <w:rPr>
                <w:color w:val="000000"/>
                <w:sz w:val="22"/>
              </w:rPr>
              <w:t>- All-Inclusive</w:t>
            </w:r>
          </w:p>
          <w:p w14:paraId="77260091" w14:textId="77777777" w:rsidR="000B3311" w:rsidRDefault="000B3311" w:rsidP="003314C6">
            <w:pPr>
              <w:rPr>
                <w:color w:val="000000"/>
                <w:sz w:val="22"/>
              </w:rPr>
            </w:pPr>
            <w:r w:rsidRPr="00197217">
              <w:rPr>
                <w:b/>
                <w:bCs/>
                <w:color w:val="000000"/>
                <w:sz w:val="22"/>
              </w:rPr>
              <w:t>Non-National SHRM</w:t>
            </w:r>
            <w:r w:rsidRPr="00F54ACD">
              <w:rPr>
                <w:color w:val="000000"/>
                <w:sz w:val="22"/>
              </w:rPr>
              <w:t xml:space="preserve"> Member Rate</w:t>
            </w:r>
          </w:p>
          <w:p w14:paraId="37B44D47" w14:textId="77777777" w:rsidR="00197217" w:rsidRDefault="00197217" w:rsidP="003314C6">
            <w:pPr>
              <w:rPr>
                <w:color w:val="000000"/>
                <w:sz w:val="22"/>
              </w:rPr>
            </w:pPr>
          </w:p>
          <w:p w14:paraId="4DC54336" w14:textId="77777777" w:rsidR="00197217" w:rsidRDefault="00197217" w:rsidP="001972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Half Year Membership Dues- All-Inclusive</w:t>
            </w:r>
          </w:p>
          <w:p w14:paraId="23B05EC9" w14:textId="5B755E0A" w:rsidR="00197217" w:rsidRPr="006D1D2D" w:rsidRDefault="00197217" w:rsidP="00197217">
            <w:pPr>
              <w:rPr>
                <w:color w:val="000000"/>
                <w:sz w:val="18"/>
                <w:szCs w:val="18"/>
              </w:rPr>
            </w:pPr>
            <w:r w:rsidRPr="00197217">
              <w:rPr>
                <w:b/>
                <w:bCs/>
                <w:color w:val="000000"/>
                <w:sz w:val="22"/>
              </w:rPr>
              <w:t>Non-National SHRM</w:t>
            </w:r>
            <w:r w:rsidRPr="00F54ACD">
              <w:rPr>
                <w:color w:val="000000"/>
                <w:sz w:val="22"/>
              </w:rPr>
              <w:t xml:space="preserve"> Member Rate</w:t>
            </w:r>
            <w:r w:rsidR="00501780">
              <w:rPr>
                <w:color w:val="000000"/>
                <w:sz w:val="22"/>
              </w:rPr>
              <w:t xml:space="preserve"> </w:t>
            </w:r>
            <w:r w:rsidR="00501780" w:rsidRPr="006D1D2D">
              <w:rPr>
                <w:color w:val="000000"/>
                <w:sz w:val="18"/>
                <w:szCs w:val="18"/>
              </w:rPr>
              <w:t>(July-December only)</w:t>
            </w:r>
          </w:p>
          <w:p w14:paraId="63B69712" w14:textId="40311BA3" w:rsidR="00197217" w:rsidRPr="00F54ACD" w:rsidRDefault="00197217" w:rsidP="003314C6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CE729D" w14:textId="77777777" w:rsidR="000B3311" w:rsidRPr="00F54ACD" w:rsidRDefault="000B3311" w:rsidP="005B3304">
            <w:pPr>
              <w:spacing w:after="58"/>
              <w:rPr>
                <w:color w:val="000000"/>
                <w:sz w:val="22"/>
              </w:rPr>
            </w:pPr>
          </w:p>
          <w:p w14:paraId="39A290E6" w14:textId="77777777" w:rsidR="000B3311" w:rsidRDefault="000B3311" w:rsidP="007503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2C9DACA2" w14:textId="2995A5B9" w:rsidR="000B3311" w:rsidRDefault="000B3311" w:rsidP="00750383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482D83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0.00</w:t>
            </w:r>
          </w:p>
          <w:p w14:paraId="37F49DF7" w14:textId="54FC22E7" w:rsidR="000B3311" w:rsidRDefault="000B3311" w:rsidP="007503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67D3CAF0" w14:textId="3B59D623" w:rsidR="00197217" w:rsidRDefault="00197217" w:rsidP="00750383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$85.00</w:t>
            </w:r>
          </w:p>
          <w:p w14:paraId="3E5CE1C6" w14:textId="77777777" w:rsidR="002B0FC5" w:rsidRDefault="002B0FC5" w:rsidP="007503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2B3BB972" w14:textId="77777777" w:rsidR="00197217" w:rsidRDefault="00197217" w:rsidP="00482D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1854D771" w14:textId="77777777" w:rsidR="000B3311" w:rsidRDefault="000B3311" w:rsidP="00482D83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482D83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0.00</w:t>
            </w:r>
          </w:p>
          <w:p w14:paraId="05818518" w14:textId="77777777" w:rsidR="00197217" w:rsidRDefault="00197217" w:rsidP="00482D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05DA337B" w14:textId="77777777" w:rsidR="00197217" w:rsidRDefault="00197217" w:rsidP="00482D83">
            <w:pPr>
              <w:spacing w:after="58"/>
              <w:jc w:val="center"/>
              <w:rPr>
                <w:color w:val="000000"/>
                <w:sz w:val="22"/>
              </w:rPr>
            </w:pPr>
          </w:p>
          <w:p w14:paraId="3252E681" w14:textId="49D95A6C" w:rsidR="00197217" w:rsidRPr="00F54ACD" w:rsidRDefault="00197217" w:rsidP="00482D83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$95.00</w:t>
            </w:r>
          </w:p>
        </w:tc>
      </w:tr>
      <w:tr w:rsidR="000B3311" w14:paraId="55E52EC2" w14:textId="77777777" w:rsidTr="000B3311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DFB7248" w14:textId="77777777" w:rsidR="000B3311" w:rsidRDefault="000B3311" w:rsidP="005B3304">
            <w:pPr>
              <w:spacing w:line="120" w:lineRule="exact"/>
              <w:rPr>
                <w:b/>
                <w:color w:val="000000"/>
                <w:sz w:val="22"/>
              </w:rPr>
            </w:pPr>
          </w:p>
          <w:p w14:paraId="025BE829" w14:textId="77777777" w:rsidR="000B3311" w:rsidRDefault="000B3311" w:rsidP="005B3304">
            <w:pPr>
              <w:spacing w:after="58"/>
              <w:rPr>
                <w:b/>
                <w:color w:val="000000"/>
                <w:sz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AE6229F" w14:textId="77777777" w:rsidR="000B3311" w:rsidRDefault="000B3311" w:rsidP="005B3304">
            <w:pPr>
              <w:spacing w:line="120" w:lineRule="exact"/>
              <w:rPr>
                <w:b/>
                <w:color w:val="000000"/>
                <w:sz w:val="22"/>
              </w:rPr>
            </w:pPr>
          </w:p>
          <w:p w14:paraId="09CAEA4F" w14:textId="77777777" w:rsidR="000B3311" w:rsidRDefault="000B3311" w:rsidP="005B3304">
            <w:pPr>
              <w:spacing w:after="58"/>
              <w:rPr>
                <w:b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9A30" w14:textId="77777777" w:rsidR="000B3311" w:rsidRPr="00247551" w:rsidRDefault="000B3311" w:rsidP="005B3304">
            <w:pPr>
              <w:spacing w:line="120" w:lineRule="exact"/>
              <w:rPr>
                <w:color w:val="000000"/>
                <w:sz w:val="16"/>
                <w:highlight w:val="yellow"/>
              </w:rPr>
            </w:pPr>
          </w:p>
          <w:p w14:paraId="2EA6F3D6" w14:textId="77777777" w:rsidR="000B3311" w:rsidRPr="00247551" w:rsidRDefault="000B3311" w:rsidP="003314C6">
            <w:pPr>
              <w:spacing w:after="58"/>
              <w:jc w:val="center"/>
              <w:rPr>
                <w:color w:val="FF0000"/>
                <w:highlight w:val="yellow"/>
              </w:rPr>
            </w:pPr>
            <w:r w:rsidRPr="00387121">
              <w:rPr>
                <w:color w:val="FF0000"/>
              </w:rPr>
              <w:t>&lt;Type Total&gt;</w:t>
            </w:r>
          </w:p>
        </w:tc>
      </w:tr>
      <w:tr w:rsidR="000B3311" w14:paraId="2FEA9D72" w14:textId="77777777" w:rsidTr="000B3311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14:paraId="543FB665" w14:textId="77777777" w:rsidR="000B3311" w:rsidRDefault="000B3311" w:rsidP="005B3304">
            <w:pPr>
              <w:spacing w:line="120" w:lineRule="exact"/>
              <w:rPr>
                <w:b/>
                <w:color w:val="000000"/>
              </w:rPr>
            </w:pPr>
          </w:p>
          <w:p w14:paraId="2B452C71" w14:textId="77777777" w:rsidR="000B3311" w:rsidRDefault="000B3311" w:rsidP="005B3304">
            <w:pPr>
              <w:spacing w:after="58"/>
              <w:rPr>
                <w:b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single" w:sz="7" w:space="0" w:color="FFFFFF"/>
              <w:bottom w:val="nil"/>
            </w:tcBorders>
          </w:tcPr>
          <w:p w14:paraId="17C6A62C" w14:textId="77777777" w:rsidR="000B3311" w:rsidRDefault="000B3311" w:rsidP="005B3304">
            <w:pPr>
              <w:spacing w:line="120" w:lineRule="exact"/>
              <w:rPr>
                <w:b/>
                <w:color w:val="000000"/>
              </w:rPr>
            </w:pPr>
          </w:p>
          <w:p w14:paraId="3AE1A586" w14:textId="77777777" w:rsidR="000B3311" w:rsidRDefault="000B3311" w:rsidP="005B3304">
            <w:pPr>
              <w:spacing w:after="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Make check payable to the following:</w:t>
            </w:r>
          </w:p>
          <w:p w14:paraId="7D97E0B7" w14:textId="77777777" w:rsidR="00760518" w:rsidRDefault="00760518" w:rsidP="005B3304">
            <w:pPr>
              <w:spacing w:after="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SHRM Montgomery</w:t>
            </w:r>
          </w:p>
          <w:p w14:paraId="4694C0EB" w14:textId="77777777" w:rsidR="00760518" w:rsidRDefault="00760518" w:rsidP="005B3304">
            <w:pPr>
              <w:spacing w:after="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P.O. Box 231056</w:t>
            </w:r>
          </w:p>
          <w:p w14:paraId="53B9DBB3" w14:textId="77777777" w:rsidR="00760518" w:rsidRDefault="00760518" w:rsidP="005B3304">
            <w:pPr>
              <w:spacing w:after="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Montgomery, AL 36123-1056</w:t>
            </w:r>
          </w:p>
          <w:p w14:paraId="1C2E4430" w14:textId="77777777" w:rsidR="00760518" w:rsidRDefault="00760518" w:rsidP="005B3304">
            <w:pPr>
              <w:spacing w:after="58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</w:tcPr>
          <w:p w14:paraId="35FA96F7" w14:textId="77777777" w:rsidR="000B3311" w:rsidRPr="00247551" w:rsidRDefault="000B3311" w:rsidP="005B3304">
            <w:pPr>
              <w:spacing w:line="120" w:lineRule="exact"/>
              <w:rPr>
                <w:color w:val="000000"/>
                <w:sz w:val="16"/>
                <w:highlight w:val="yellow"/>
              </w:rPr>
            </w:pPr>
          </w:p>
          <w:p w14:paraId="697E5E0A" w14:textId="77777777" w:rsidR="000B3311" w:rsidRPr="00247551" w:rsidRDefault="000B3311" w:rsidP="005B3304">
            <w:pPr>
              <w:spacing w:after="58"/>
              <w:rPr>
                <w:color w:val="000000"/>
                <w:highlight w:val="yellow"/>
              </w:rPr>
            </w:pPr>
          </w:p>
        </w:tc>
      </w:tr>
    </w:tbl>
    <w:p w14:paraId="56A6E2E6" w14:textId="77777777" w:rsidR="000B3311" w:rsidRDefault="000B3311" w:rsidP="003314C6">
      <w:pPr>
        <w:ind w:left="720" w:firstLine="720"/>
        <w:rPr>
          <w:i/>
        </w:rPr>
      </w:pPr>
    </w:p>
    <w:p w14:paraId="5B5B6C24" w14:textId="77777777" w:rsidR="003314C6" w:rsidRDefault="000B3311" w:rsidP="00760518">
      <w:pPr>
        <w:ind w:left="1440" w:firstLine="720"/>
        <w:rPr>
          <w:i/>
        </w:rPr>
      </w:pPr>
      <w:r>
        <w:rPr>
          <w:i/>
        </w:rPr>
        <w:t>Be sure to i</w:t>
      </w:r>
      <w:r w:rsidR="003314C6">
        <w:rPr>
          <w:i/>
        </w:rPr>
        <w:t>nclude name on check.</w:t>
      </w:r>
    </w:p>
    <w:p w14:paraId="5D509212" w14:textId="77777777" w:rsidR="000B3311" w:rsidRDefault="000B3311" w:rsidP="000B3311">
      <w:pPr>
        <w:ind w:left="720" w:firstLine="720"/>
        <w:rPr>
          <w:i/>
        </w:rPr>
      </w:pPr>
    </w:p>
    <w:p w14:paraId="77009314" w14:textId="77777777" w:rsidR="00631C0F" w:rsidRDefault="003314C6" w:rsidP="000B3311">
      <w:pPr>
        <w:ind w:left="720" w:firstLine="720"/>
      </w:pPr>
      <w:r>
        <w:rPr>
          <w:i/>
        </w:rPr>
        <w:t>You can also</w:t>
      </w:r>
      <w:r w:rsidRPr="00387121">
        <w:rPr>
          <w:i/>
        </w:rPr>
        <w:t xml:space="preserve"> pay on-line through PayPal with a credit card</w:t>
      </w:r>
      <w:r>
        <w:rPr>
          <w:i/>
        </w:rPr>
        <w:t>.</w:t>
      </w:r>
    </w:p>
    <w:sectPr w:rsidR="00631C0F" w:rsidSect="000B3311"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F5"/>
    <w:rsid w:val="00000297"/>
    <w:rsid w:val="000B3311"/>
    <w:rsid w:val="000F2EE9"/>
    <w:rsid w:val="00197217"/>
    <w:rsid w:val="001C0F64"/>
    <w:rsid w:val="001D1354"/>
    <w:rsid w:val="002004B2"/>
    <w:rsid w:val="00213D0C"/>
    <w:rsid w:val="00237F29"/>
    <w:rsid w:val="00247551"/>
    <w:rsid w:val="0026278E"/>
    <w:rsid w:val="002B0FC5"/>
    <w:rsid w:val="003314C6"/>
    <w:rsid w:val="00351E93"/>
    <w:rsid w:val="00384B12"/>
    <w:rsid w:val="00387121"/>
    <w:rsid w:val="003E57E8"/>
    <w:rsid w:val="004058ED"/>
    <w:rsid w:val="0045748D"/>
    <w:rsid w:val="00482D83"/>
    <w:rsid w:val="004D147D"/>
    <w:rsid w:val="00501780"/>
    <w:rsid w:val="005106FE"/>
    <w:rsid w:val="00515642"/>
    <w:rsid w:val="005B3304"/>
    <w:rsid w:val="00611D32"/>
    <w:rsid w:val="00631C0F"/>
    <w:rsid w:val="00643A15"/>
    <w:rsid w:val="00691759"/>
    <w:rsid w:val="006D1D2D"/>
    <w:rsid w:val="00750383"/>
    <w:rsid w:val="00760518"/>
    <w:rsid w:val="008B3C27"/>
    <w:rsid w:val="008C520B"/>
    <w:rsid w:val="008D411D"/>
    <w:rsid w:val="008E296C"/>
    <w:rsid w:val="009B5523"/>
    <w:rsid w:val="009B7DDF"/>
    <w:rsid w:val="00B345FD"/>
    <w:rsid w:val="00CA4E40"/>
    <w:rsid w:val="00D51D1A"/>
    <w:rsid w:val="00DD3A0C"/>
    <w:rsid w:val="00DE4428"/>
    <w:rsid w:val="00E520BE"/>
    <w:rsid w:val="00F168F5"/>
    <w:rsid w:val="00F54ACD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727FDE"/>
  <w15:docId w15:val="{383C2EF2-9136-42A7-9D4F-6768C9A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7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A77C3"/>
    <w:rPr>
      <w:i/>
      <w:iCs/>
    </w:rPr>
  </w:style>
  <w:style w:type="character" w:customStyle="1" w:styleId="Heading1Char">
    <w:name w:val="Heading 1 Char"/>
    <w:link w:val="Heading1"/>
    <w:rsid w:val="00FA77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rmmontgomery.shrm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HUMAN RESOURCE MANGMENT</vt:lpstr>
    </vt:vector>
  </TitlesOfParts>
  <Company>Buffalo Rock</Company>
  <LinksUpToDate>false</LinksUpToDate>
  <CharactersWithSpaces>892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http://shrmmontgomery.shrm.org/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HUMAN RESOURCE MANGMENT</dc:title>
  <dc:creator>tamela.selmar</dc:creator>
  <cp:lastModifiedBy>McDowell, Tara</cp:lastModifiedBy>
  <cp:revision>4</cp:revision>
  <cp:lastPrinted>2012-10-04T15:57:00Z</cp:lastPrinted>
  <dcterms:created xsi:type="dcterms:W3CDTF">2023-05-31T14:46:00Z</dcterms:created>
  <dcterms:modified xsi:type="dcterms:W3CDTF">2023-05-31T14:48:00Z</dcterms:modified>
</cp:coreProperties>
</file>